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制表时间：2025-02-06 18:00:38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制表单位：安环科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2025-01-30 18:00:17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2025-02-06 18:00:17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渗压计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300堆积坝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14.00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13.99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