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制表时间：2024-07-05 16:22:25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2024-06-28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2024-07-05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NW-K19-4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施工便道K19处边坡上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13.81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-0.23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